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BE" w:rsidRPr="00ED45BE" w:rsidRDefault="00ED45BE" w:rsidP="00ED4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5BE">
        <w:rPr>
          <w:rFonts w:ascii="Arial" w:eastAsia="Times New Roman" w:hAnsi="Arial" w:cs="Arial"/>
          <w:color w:val="000000"/>
          <w:sz w:val="36"/>
          <w:szCs w:val="36"/>
        </w:rPr>
        <w:t>Rubric for Non Fiction Book Essay</w:t>
      </w:r>
    </w:p>
    <w:tbl>
      <w:tblPr>
        <w:tblW w:w="100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2272"/>
        <w:gridCol w:w="2110"/>
        <w:gridCol w:w="2070"/>
        <w:gridCol w:w="1980"/>
      </w:tblGrid>
      <w:tr w:rsidR="00ED45BE" w:rsidRPr="00ED45BE" w:rsidTr="00ED45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Component of Essay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Unsatisfactory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Basic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Proficient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Advanced</w:t>
            </w:r>
          </w:p>
        </w:tc>
      </w:tr>
      <w:tr w:rsidR="00ED45BE" w:rsidRPr="00ED45BE" w:rsidTr="00ED45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Outline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May be missing topic sentence, has only some or no essential </w:t>
            </w:r>
            <w:proofErr w:type="spellStart"/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knowledges</w:t>
            </w:r>
            <w:proofErr w:type="spellEnd"/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and  evidence to support relation to text is weak, a weak conclusion with ideas to tie it all together and is organized poorly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Includes topic sentence, all four essential </w:t>
            </w:r>
            <w:proofErr w:type="spellStart"/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knowledges</w:t>
            </w:r>
            <w:proofErr w:type="spellEnd"/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but lacks evidence to support relation to text, a conclusion with ideas to tie it all together and/or is not organized clearly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Includes topic sentence, all four essential </w:t>
            </w:r>
            <w:proofErr w:type="spellStart"/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knowledges</w:t>
            </w:r>
            <w:proofErr w:type="spellEnd"/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and  only some evidence to support relation to text, a conclusion with ideas to tie it all together but is lacking some parts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Includes topic sentence, all four essential </w:t>
            </w:r>
            <w:proofErr w:type="spellStart"/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knowledges</w:t>
            </w:r>
            <w:proofErr w:type="spellEnd"/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and  evidence to support relation to text, a conclusion with ideas to tie it all together and is organized clearly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D45BE" w:rsidRPr="00ED45BE" w:rsidTr="00ED45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General description is vague or </w:t>
            </w:r>
          </w:p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confusing, with no topic sentence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General description of book is clear, with a week general topic sentence 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description of book is clear, with a general topic sentence relating text to big ideas</w:t>
            </w: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General description of book is detailed and thorough, with a unique topic sentence relating text to big ideas 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</w:p>
        </w:tc>
      </w:tr>
      <w:tr w:rsidR="00ED45BE" w:rsidRPr="00ED45BE" w:rsidTr="00ED45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Essential </w:t>
            </w:r>
            <w:proofErr w:type="spellStart"/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Knowledges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or only one essential knowledge clearly stated , or more poorly stated 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Two or three essential </w:t>
            </w:r>
            <w:proofErr w:type="spellStart"/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knowledges</w:t>
            </w:r>
            <w:proofErr w:type="spellEnd"/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stated, one from each big idea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 essential knowledge stated from each of the four big ideas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 essential knowledge clearly stated from each of the four big ideas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</w:p>
        </w:tc>
      </w:tr>
      <w:tr w:rsidR="00ED45BE" w:rsidRPr="00ED45BE" w:rsidTr="00ED45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Definitions/</w:t>
            </w:r>
          </w:p>
          <w:p w:rsidR="00ED45BE" w:rsidRPr="00ED45BE" w:rsidRDefault="00ED45BE" w:rsidP="00ED45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explanation of Essential </w:t>
            </w:r>
            <w:proofErr w:type="spellStart"/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Knowledges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Weak, unclear definitions or explanations of all four essential </w:t>
            </w:r>
            <w:proofErr w:type="spellStart"/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knowledges</w:t>
            </w:r>
            <w:proofErr w:type="spellEnd"/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chosen 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Weak, unclear definitions or explanations of three essential </w:t>
            </w:r>
            <w:proofErr w:type="spellStart"/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knowledges</w:t>
            </w:r>
            <w:proofErr w:type="spellEnd"/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chosen or one to two clear explanations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Weak, unclear definitions or explanations of all four essential </w:t>
            </w:r>
            <w:proofErr w:type="spellStart"/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knowledges</w:t>
            </w:r>
            <w:proofErr w:type="spellEnd"/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chosen or three clear explanations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Clear, detailed definitions or explanations of all four essential </w:t>
            </w:r>
            <w:proofErr w:type="spellStart"/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knowledges</w:t>
            </w:r>
            <w:proofErr w:type="spellEnd"/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chosen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</w:p>
        </w:tc>
      </w:tr>
      <w:tr w:rsidR="00ED45BE" w:rsidRPr="00ED45BE" w:rsidTr="00ED45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Text relation to Essential </w:t>
            </w:r>
            <w:proofErr w:type="spellStart"/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Knowledges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relation provides weak evidence to support connection betwe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 essential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knowledges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</w:t>
            </w: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text or only includes one relation.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relation provides some</w:t>
            </w: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evidence to support connection between essential </w:t>
            </w:r>
            <w:proofErr w:type="spellStart"/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knowledges</w:t>
            </w:r>
            <w:proofErr w:type="spellEnd"/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gramStart"/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 text</w:t>
            </w:r>
            <w:proofErr w:type="gramEnd"/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only includes two relations.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relation provides convincing evidence to support connection between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essential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knowledges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 </w:t>
            </w: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text.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relation is carefully organized and provides convincing evidence to support connection between </w:t>
            </w:r>
            <w:proofErr w:type="gramStart"/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each essential </w:t>
            </w:r>
            <w:proofErr w:type="spellStart"/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knowledges</w:t>
            </w:r>
            <w:proofErr w:type="spellEnd"/>
            <w:proofErr w:type="gramEnd"/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 the </w:t>
            </w: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text.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</w:p>
        </w:tc>
      </w:tr>
      <w:tr w:rsidR="00ED45BE" w:rsidRPr="00ED45BE" w:rsidTr="00ED45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Conclusion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Draws conclusions that are unrelated to big ideas or text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Draws conclusions that connect ideas throughout paper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Draws conclusions that examine the relationship between some of the big ideas within the text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Draws conclusions that examine the relationship between the 4 big ideas within the text</w:t>
            </w:r>
          </w:p>
          <w:p w:rsidR="00ED45BE" w:rsidRDefault="00ED45BE" w:rsidP="00ED45B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</w:p>
          <w:p w:rsidR="00ED45BE" w:rsidRDefault="00ED45BE" w:rsidP="00ED45B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D45BE" w:rsidRPr="00ED45BE" w:rsidTr="00ED45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Citations and Work cited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or only one  text citation of quotes from text and incorrectly formatted or missing works cited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text citations of quotes from text and/or in correctly formatted works cited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text citations of quotes from text and MLA formatted works cited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5BE" w:rsidRPr="00ED45BE" w:rsidRDefault="00ED45BE" w:rsidP="00ED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or more in text citations of quotes from text and MLA formatted works cited</w:t>
            </w:r>
          </w:p>
          <w:p w:rsidR="00ED45BE" w:rsidRPr="00ED45BE" w:rsidRDefault="00ED45BE" w:rsidP="00ED45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</w:p>
        </w:tc>
      </w:tr>
    </w:tbl>
    <w:p w:rsidR="0091250D" w:rsidRDefault="00ED45BE">
      <w:r w:rsidRPr="00ED45BE">
        <w:rPr>
          <w:rFonts w:ascii="Times New Roman" w:eastAsia="Times New Roman" w:hAnsi="Times New Roman" w:cs="Times New Roman"/>
          <w:sz w:val="24"/>
          <w:szCs w:val="24"/>
        </w:rPr>
        <w:br/>
      </w:r>
      <w:r w:rsidRPr="00ED45BE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ED45BE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ED45BE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ED45BE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ED45BE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ED45BE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ED45BE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ED45BE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ED45BE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ED45BE">
        <w:rPr>
          <w:rFonts w:ascii="Arial" w:eastAsia="Times New Roman" w:hAnsi="Arial" w:cs="Arial"/>
          <w:color w:val="000000"/>
          <w:sz w:val="23"/>
          <w:szCs w:val="23"/>
        </w:rPr>
        <w:tab/>
        <w:t>Total:</w:t>
      </w:r>
      <w:r w:rsidRPr="00ED45BE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                /40    </w:t>
      </w:r>
    </w:p>
    <w:sectPr w:rsidR="0091250D" w:rsidSect="00ED45B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BE"/>
    <w:rsid w:val="0085613A"/>
    <w:rsid w:val="0091250D"/>
    <w:rsid w:val="00ED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D4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D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2014-01-17T20:35:00Z</dcterms:created>
  <dcterms:modified xsi:type="dcterms:W3CDTF">2014-01-17T20:39:00Z</dcterms:modified>
</cp:coreProperties>
</file>